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D6A1D" w14:textId="77777777" w:rsidR="00021DA4" w:rsidRDefault="0073704F" w:rsidP="007370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379"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="00286958">
        <w:rPr>
          <w:rFonts w:ascii="Times New Roman" w:hAnsi="Times New Roman" w:cs="Times New Roman"/>
          <w:b/>
          <w:sz w:val="24"/>
          <w:szCs w:val="24"/>
        </w:rPr>
        <w:t>б</w:t>
      </w:r>
      <w:r w:rsidRPr="00706379">
        <w:rPr>
          <w:rFonts w:ascii="Times New Roman" w:hAnsi="Times New Roman" w:cs="Times New Roman"/>
          <w:b/>
          <w:sz w:val="24"/>
          <w:szCs w:val="24"/>
        </w:rPr>
        <w:t xml:space="preserve"> исках и заявлениях, поданных </w:t>
      </w:r>
      <w:r w:rsidR="00021DA4">
        <w:rPr>
          <w:rFonts w:ascii="Times New Roman" w:hAnsi="Times New Roman" w:cs="Times New Roman"/>
          <w:b/>
          <w:sz w:val="24"/>
          <w:szCs w:val="24"/>
        </w:rPr>
        <w:t>СРО «СОЮЗАТОМПРОЕКТ»</w:t>
      </w:r>
      <w:r w:rsidRPr="00706379">
        <w:rPr>
          <w:rFonts w:ascii="Times New Roman" w:hAnsi="Times New Roman" w:cs="Times New Roman"/>
          <w:b/>
          <w:sz w:val="24"/>
          <w:szCs w:val="24"/>
        </w:rPr>
        <w:t xml:space="preserve"> в суды</w:t>
      </w:r>
      <w:r w:rsidR="00021DA4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3FEC98CD" w14:textId="77777777" w:rsidR="0006101A" w:rsidRPr="00706379" w:rsidRDefault="00021DA4" w:rsidP="007370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соответствии с п. 5 ч. 2 ст. 7 ФЗ от 01.12.2007 г. № 315-ФЗ</w:t>
      </w:r>
    </w:p>
    <w:p w14:paraId="72AEC823" w14:textId="77777777" w:rsidR="0073704F" w:rsidRPr="00706379" w:rsidRDefault="0073704F" w:rsidP="007370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88" w:type="dxa"/>
        <w:tblLook w:val="04A0" w:firstRow="1" w:lastRow="0" w:firstColumn="1" w:lastColumn="0" w:noHBand="0" w:noVBand="1"/>
      </w:tblPr>
      <w:tblGrid>
        <w:gridCol w:w="562"/>
        <w:gridCol w:w="2765"/>
        <w:gridCol w:w="3313"/>
        <w:gridCol w:w="2218"/>
        <w:gridCol w:w="2208"/>
        <w:gridCol w:w="1653"/>
        <w:gridCol w:w="2069"/>
      </w:tblGrid>
      <w:tr w:rsidR="00501CD4" w:rsidRPr="00706379" w14:paraId="16607929" w14:textId="77777777" w:rsidTr="00A42118">
        <w:tc>
          <w:tcPr>
            <w:tcW w:w="562" w:type="dxa"/>
          </w:tcPr>
          <w:p w14:paraId="3640D47C" w14:textId="77777777" w:rsidR="0073704F" w:rsidRPr="00706379" w:rsidRDefault="0073704F" w:rsidP="007B0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2476EE" w14:textId="77777777" w:rsidR="0073704F" w:rsidRPr="00706379" w:rsidRDefault="0073704F" w:rsidP="007B0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37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65" w:type="dxa"/>
          </w:tcPr>
          <w:p w14:paraId="41F37927" w14:textId="77777777" w:rsidR="007B0DF8" w:rsidRDefault="007B0DF8" w:rsidP="007B0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7BAE33" w14:textId="77777777" w:rsidR="0073704F" w:rsidRPr="00706379" w:rsidRDefault="0073704F" w:rsidP="00021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379">
              <w:rPr>
                <w:rFonts w:ascii="Times New Roman" w:hAnsi="Times New Roman" w:cs="Times New Roman"/>
                <w:b/>
                <w:sz w:val="24"/>
                <w:szCs w:val="24"/>
              </w:rPr>
              <w:t>Ответчик</w:t>
            </w:r>
          </w:p>
        </w:tc>
        <w:tc>
          <w:tcPr>
            <w:tcW w:w="3331" w:type="dxa"/>
          </w:tcPr>
          <w:p w14:paraId="07D6BCFD" w14:textId="77777777" w:rsidR="007B0DF8" w:rsidRDefault="007B0DF8" w:rsidP="007B0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1CDCF2" w14:textId="77777777" w:rsidR="0073704F" w:rsidRPr="00706379" w:rsidRDefault="00021DA4" w:rsidP="007B0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Истец</w:t>
            </w:r>
          </w:p>
        </w:tc>
        <w:tc>
          <w:tcPr>
            <w:tcW w:w="2234" w:type="dxa"/>
          </w:tcPr>
          <w:p w14:paraId="7255221A" w14:textId="77777777" w:rsidR="005F2031" w:rsidRDefault="005F2031" w:rsidP="007B0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0A38C1" w14:textId="77777777" w:rsidR="0073704F" w:rsidRPr="00706379" w:rsidRDefault="0073704F" w:rsidP="007B0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37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иска (заявления)</w:t>
            </w:r>
          </w:p>
        </w:tc>
        <w:tc>
          <w:tcPr>
            <w:tcW w:w="2231" w:type="dxa"/>
          </w:tcPr>
          <w:p w14:paraId="6E3020F2" w14:textId="77777777" w:rsidR="005F2031" w:rsidRDefault="005F2031" w:rsidP="007B0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6CE624" w14:textId="77777777" w:rsidR="0073704F" w:rsidRPr="00706379" w:rsidRDefault="00021DA4" w:rsidP="007B0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73704F" w:rsidRPr="00706379">
              <w:rPr>
                <w:rFonts w:ascii="Times New Roman" w:hAnsi="Times New Roman" w:cs="Times New Roman"/>
                <w:b/>
                <w:sz w:val="24"/>
                <w:szCs w:val="24"/>
              </w:rPr>
              <w:t>омер дела</w:t>
            </w:r>
          </w:p>
        </w:tc>
        <w:tc>
          <w:tcPr>
            <w:tcW w:w="1596" w:type="dxa"/>
          </w:tcPr>
          <w:p w14:paraId="37C5C13B" w14:textId="77777777" w:rsidR="005F2031" w:rsidRDefault="005F2031" w:rsidP="007B0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92B938" w14:textId="77777777" w:rsidR="0073704F" w:rsidRDefault="0073704F" w:rsidP="007B0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021DA4">
              <w:rPr>
                <w:rFonts w:ascii="Times New Roman" w:hAnsi="Times New Roman" w:cs="Times New Roman"/>
                <w:b/>
                <w:sz w:val="24"/>
                <w:szCs w:val="24"/>
              </w:rPr>
              <w:t>принятия судебного акта</w:t>
            </w:r>
          </w:p>
          <w:p w14:paraId="6FD86971" w14:textId="77777777" w:rsidR="00BB72EF" w:rsidRPr="00706379" w:rsidRDefault="00BB72EF" w:rsidP="007B0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14:paraId="5C51F48F" w14:textId="77777777" w:rsidR="005F2031" w:rsidRDefault="005F2031" w:rsidP="007B0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1FE9FD" w14:textId="77777777" w:rsidR="0073704F" w:rsidRPr="00706379" w:rsidRDefault="00021DA4" w:rsidP="007B0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судебного заседания</w:t>
            </w:r>
          </w:p>
        </w:tc>
      </w:tr>
      <w:tr w:rsidR="00F77085" w:rsidRPr="00706379" w14:paraId="56AB668A" w14:textId="77777777" w:rsidTr="00A42118">
        <w:tc>
          <w:tcPr>
            <w:tcW w:w="562" w:type="dxa"/>
          </w:tcPr>
          <w:p w14:paraId="0E14E31A" w14:textId="77777777" w:rsidR="0073704F" w:rsidRPr="00706379" w:rsidRDefault="007B0DF8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5" w:type="dxa"/>
          </w:tcPr>
          <w:p w14:paraId="525921AE" w14:textId="77777777" w:rsidR="0073704F" w:rsidRPr="00471126" w:rsidRDefault="00AE6D43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126">
              <w:rPr>
                <w:rFonts w:ascii="Times New Roman" w:hAnsi="Times New Roman" w:cs="Times New Roman"/>
              </w:rPr>
              <w:t>ООО «МЭТР»</w:t>
            </w:r>
          </w:p>
        </w:tc>
        <w:tc>
          <w:tcPr>
            <w:tcW w:w="3331" w:type="dxa"/>
          </w:tcPr>
          <w:p w14:paraId="406DE3C2" w14:textId="77777777" w:rsidR="0073704F" w:rsidRPr="00471126" w:rsidRDefault="00021DA4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СРО «СОЮЗАТОМПРОЕКТ»</w:t>
            </w:r>
          </w:p>
        </w:tc>
        <w:tc>
          <w:tcPr>
            <w:tcW w:w="2234" w:type="dxa"/>
          </w:tcPr>
          <w:p w14:paraId="52C75142" w14:textId="77777777" w:rsidR="0073704F" w:rsidRPr="00471126" w:rsidRDefault="00021DA4" w:rsidP="0002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F77085" w:rsidRPr="00471126">
              <w:rPr>
                <w:rFonts w:ascii="Times New Roman" w:hAnsi="Times New Roman" w:cs="Times New Roman"/>
                <w:sz w:val="24"/>
                <w:szCs w:val="24"/>
              </w:rPr>
              <w:t>взыскани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7085" w:rsidRPr="00471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CD4" w:rsidRPr="00471126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задолженности по оплате </w:t>
            </w:r>
            <w:r w:rsidR="00F77085" w:rsidRPr="00471126">
              <w:rPr>
                <w:rFonts w:ascii="Times New Roman" w:hAnsi="Times New Roman" w:cs="Times New Roman"/>
                <w:sz w:val="24"/>
                <w:szCs w:val="24"/>
              </w:rPr>
              <w:t>членских взносов</w:t>
            </w:r>
          </w:p>
        </w:tc>
        <w:tc>
          <w:tcPr>
            <w:tcW w:w="2231" w:type="dxa"/>
          </w:tcPr>
          <w:p w14:paraId="43852B44" w14:textId="77777777" w:rsidR="0073704F" w:rsidRPr="00471126" w:rsidRDefault="00AE6D43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126">
              <w:rPr>
                <w:rFonts w:ascii="Times New Roman" w:hAnsi="Times New Roman" w:cs="Times New Roman"/>
                <w:sz w:val="24"/>
                <w:szCs w:val="24"/>
              </w:rPr>
              <w:t>А40-68349/2020</w:t>
            </w:r>
          </w:p>
        </w:tc>
        <w:tc>
          <w:tcPr>
            <w:tcW w:w="1596" w:type="dxa"/>
          </w:tcPr>
          <w:p w14:paraId="66D9A4D2" w14:textId="77777777" w:rsidR="0073704F" w:rsidRPr="00471126" w:rsidRDefault="00021DA4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  <w:r w:rsidR="00257AFC" w:rsidRPr="0047112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69" w:type="dxa"/>
          </w:tcPr>
          <w:p w14:paraId="4694F351" w14:textId="77777777" w:rsidR="00F40C1A" w:rsidRPr="00471126" w:rsidRDefault="00021DA4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1ADB">
              <w:rPr>
                <w:rFonts w:ascii="Times New Roman" w:hAnsi="Times New Roman" w:cs="Times New Roman"/>
                <w:sz w:val="24"/>
                <w:szCs w:val="24"/>
              </w:rPr>
              <w:t>роизводство</w:t>
            </w:r>
            <w:r w:rsidR="00F40C1A" w:rsidRPr="00471126">
              <w:rPr>
                <w:rFonts w:ascii="Times New Roman" w:hAnsi="Times New Roman" w:cs="Times New Roman"/>
                <w:sz w:val="24"/>
                <w:szCs w:val="24"/>
              </w:rPr>
              <w:t xml:space="preserve"> по делу прекращено, в связи с отказом от иска.</w:t>
            </w:r>
          </w:p>
          <w:p w14:paraId="5B473AE6" w14:textId="77777777" w:rsidR="0073704F" w:rsidRPr="00471126" w:rsidRDefault="0073704F" w:rsidP="005F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84E" w:rsidRPr="00706379" w14:paraId="3DAC8885" w14:textId="77777777" w:rsidTr="00A42118">
        <w:tc>
          <w:tcPr>
            <w:tcW w:w="562" w:type="dxa"/>
          </w:tcPr>
          <w:p w14:paraId="0889A5EF" w14:textId="77777777" w:rsidR="002B484E" w:rsidRDefault="002B484E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5" w:type="dxa"/>
          </w:tcPr>
          <w:p w14:paraId="23AF8796" w14:textId="77777777" w:rsidR="002B484E" w:rsidRPr="002B484E" w:rsidRDefault="002B484E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4E">
              <w:rPr>
                <w:rFonts w:ascii="Times New Roman" w:hAnsi="Times New Roman" w:cs="Times New Roman"/>
                <w:sz w:val="24"/>
                <w:szCs w:val="24"/>
              </w:rPr>
              <w:t>ООО «ЭСТ»</w:t>
            </w:r>
          </w:p>
        </w:tc>
        <w:tc>
          <w:tcPr>
            <w:tcW w:w="3331" w:type="dxa"/>
          </w:tcPr>
          <w:p w14:paraId="1FF13D17" w14:textId="77777777" w:rsidR="002B484E" w:rsidRPr="002B484E" w:rsidRDefault="00021DA4" w:rsidP="002B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СРО «СОЮЗАТОМПРОЕКТ»</w:t>
            </w:r>
          </w:p>
        </w:tc>
        <w:tc>
          <w:tcPr>
            <w:tcW w:w="2234" w:type="dxa"/>
          </w:tcPr>
          <w:p w14:paraId="04C16CA8" w14:textId="77777777" w:rsidR="002B484E" w:rsidRPr="00471126" w:rsidRDefault="00021DA4" w:rsidP="0002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B484E" w:rsidRPr="00471126">
              <w:rPr>
                <w:rFonts w:ascii="Times New Roman" w:hAnsi="Times New Roman" w:cs="Times New Roman"/>
                <w:sz w:val="24"/>
                <w:szCs w:val="24"/>
              </w:rPr>
              <w:t>взыскани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484E" w:rsidRPr="00471126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задолженности по оплате членских взносов</w:t>
            </w:r>
          </w:p>
        </w:tc>
        <w:tc>
          <w:tcPr>
            <w:tcW w:w="2231" w:type="dxa"/>
          </w:tcPr>
          <w:p w14:paraId="0B721F95" w14:textId="77777777" w:rsidR="002B484E" w:rsidRPr="00471126" w:rsidRDefault="002B484E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4E">
              <w:rPr>
                <w:rFonts w:ascii="Times New Roman" w:hAnsi="Times New Roman" w:cs="Times New Roman"/>
                <w:sz w:val="24"/>
                <w:szCs w:val="24"/>
              </w:rPr>
              <w:t>А40-136179/20-189-957</w:t>
            </w:r>
          </w:p>
        </w:tc>
        <w:tc>
          <w:tcPr>
            <w:tcW w:w="1596" w:type="dxa"/>
          </w:tcPr>
          <w:p w14:paraId="34325399" w14:textId="77777777" w:rsidR="002B484E" w:rsidRPr="00471126" w:rsidRDefault="00021DA4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  <w:r w:rsidR="002B484E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069" w:type="dxa"/>
          </w:tcPr>
          <w:p w14:paraId="09BDDE77" w14:textId="77777777" w:rsidR="00BA1ADB" w:rsidRDefault="00021DA4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1ADB">
              <w:rPr>
                <w:rFonts w:ascii="Times New Roman" w:hAnsi="Times New Roman" w:cs="Times New Roman"/>
                <w:sz w:val="24"/>
                <w:szCs w:val="24"/>
              </w:rPr>
              <w:t>роизводство</w:t>
            </w:r>
            <w:r w:rsidR="00BA1ADB" w:rsidRPr="00471126">
              <w:rPr>
                <w:rFonts w:ascii="Times New Roman" w:hAnsi="Times New Roman" w:cs="Times New Roman"/>
                <w:sz w:val="24"/>
                <w:szCs w:val="24"/>
              </w:rPr>
              <w:t xml:space="preserve"> по делу прекращено, в связи с отказом от иска.</w:t>
            </w:r>
          </w:p>
          <w:p w14:paraId="540C3274" w14:textId="77777777" w:rsidR="00BA1ADB" w:rsidRDefault="00BA1ADB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860F5" w14:textId="77777777" w:rsidR="00BA1ADB" w:rsidRPr="00471126" w:rsidRDefault="00BA1ADB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E6F" w:rsidRPr="00706379" w14:paraId="46F845EC" w14:textId="77777777" w:rsidTr="00A42118">
        <w:tc>
          <w:tcPr>
            <w:tcW w:w="562" w:type="dxa"/>
          </w:tcPr>
          <w:p w14:paraId="1EFE375A" w14:textId="77777777" w:rsidR="002B4E6F" w:rsidRDefault="002B4E6F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5" w:type="dxa"/>
          </w:tcPr>
          <w:p w14:paraId="199E33CA" w14:textId="77777777" w:rsidR="002B4E6F" w:rsidRPr="002B484E" w:rsidRDefault="002B4E6F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Совасатом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31" w:type="dxa"/>
          </w:tcPr>
          <w:p w14:paraId="653599C8" w14:textId="77777777" w:rsidR="002B4E6F" w:rsidRPr="00831448" w:rsidRDefault="00021DA4" w:rsidP="002B4E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СРО «СОЮЗАТОМПРОЕКТ»</w:t>
            </w:r>
          </w:p>
          <w:p w14:paraId="54597FD9" w14:textId="77777777" w:rsidR="002B4E6F" w:rsidRPr="002B484E" w:rsidRDefault="002B4E6F" w:rsidP="002B4E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088A7AC8" w14:textId="77777777" w:rsidR="002B4E6F" w:rsidRPr="00471126" w:rsidRDefault="00021DA4" w:rsidP="0002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B4E6F" w:rsidRPr="00471126">
              <w:rPr>
                <w:rFonts w:ascii="Times New Roman" w:hAnsi="Times New Roman" w:cs="Times New Roman"/>
                <w:sz w:val="24"/>
                <w:szCs w:val="24"/>
              </w:rPr>
              <w:t>взыскани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4E6F" w:rsidRPr="00471126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задолженности по оплате членских взносов</w:t>
            </w:r>
          </w:p>
        </w:tc>
        <w:tc>
          <w:tcPr>
            <w:tcW w:w="2231" w:type="dxa"/>
          </w:tcPr>
          <w:p w14:paraId="4395010E" w14:textId="77777777" w:rsidR="002B4E6F" w:rsidRPr="002B4E6F" w:rsidRDefault="002B4E6F" w:rsidP="002B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6F">
              <w:rPr>
                <w:rFonts w:ascii="Times New Roman" w:hAnsi="Times New Roman" w:cs="Times New Roman"/>
                <w:sz w:val="24"/>
                <w:szCs w:val="24"/>
              </w:rPr>
              <w:t>А40-145748/20-48-777</w:t>
            </w:r>
          </w:p>
          <w:p w14:paraId="46564AFB" w14:textId="77777777" w:rsidR="002B4E6F" w:rsidRPr="00471126" w:rsidRDefault="002B4E6F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7787514D" w14:textId="77777777" w:rsidR="002B4E6F" w:rsidRDefault="00021DA4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  <w:r w:rsidR="002B4E6F">
              <w:rPr>
                <w:rFonts w:ascii="Times New Roman" w:hAnsi="Times New Roman" w:cs="Times New Roman"/>
                <w:sz w:val="24"/>
                <w:szCs w:val="24"/>
              </w:rPr>
              <w:t xml:space="preserve">.2020г. </w:t>
            </w:r>
          </w:p>
        </w:tc>
        <w:tc>
          <w:tcPr>
            <w:tcW w:w="2069" w:type="dxa"/>
          </w:tcPr>
          <w:p w14:paraId="1D46FA2D" w14:textId="77777777" w:rsidR="002B4E6F" w:rsidRDefault="00395718" w:rsidP="0039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по делу прекращено, в связи </w:t>
            </w:r>
            <w:r w:rsidR="002B4E6F">
              <w:rPr>
                <w:rFonts w:ascii="Times New Roman" w:hAnsi="Times New Roman" w:cs="Times New Roman"/>
                <w:sz w:val="24"/>
                <w:szCs w:val="24"/>
              </w:rPr>
              <w:t>с заключением мирового соглашения сторонами спора.</w:t>
            </w:r>
          </w:p>
        </w:tc>
      </w:tr>
      <w:tr w:rsidR="00395718" w:rsidRPr="00706379" w14:paraId="54EE7655" w14:textId="77777777" w:rsidTr="00A42118">
        <w:tc>
          <w:tcPr>
            <w:tcW w:w="562" w:type="dxa"/>
          </w:tcPr>
          <w:p w14:paraId="3D9F43B4" w14:textId="77777777" w:rsidR="00395718" w:rsidRDefault="00395718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5" w:type="dxa"/>
          </w:tcPr>
          <w:p w14:paraId="21F5297C" w14:textId="77777777" w:rsidR="00395718" w:rsidRDefault="00395718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«ТАСМО»</w:t>
            </w:r>
          </w:p>
        </w:tc>
        <w:tc>
          <w:tcPr>
            <w:tcW w:w="3331" w:type="dxa"/>
          </w:tcPr>
          <w:p w14:paraId="55452C66" w14:textId="77777777" w:rsidR="00395718" w:rsidRDefault="00395718" w:rsidP="002B4E6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 «СОЮЗАТОМПРОЕКТ»</w:t>
            </w:r>
          </w:p>
        </w:tc>
        <w:tc>
          <w:tcPr>
            <w:tcW w:w="2234" w:type="dxa"/>
          </w:tcPr>
          <w:p w14:paraId="59C5214A" w14:textId="77777777" w:rsidR="00395718" w:rsidRDefault="00395718" w:rsidP="0002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71126">
              <w:rPr>
                <w:rFonts w:ascii="Times New Roman" w:hAnsi="Times New Roman" w:cs="Times New Roman"/>
                <w:sz w:val="24"/>
                <w:szCs w:val="24"/>
              </w:rPr>
              <w:t>взыскани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1126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задолженности по оплате членских взносов</w:t>
            </w:r>
          </w:p>
        </w:tc>
        <w:tc>
          <w:tcPr>
            <w:tcW w:w="2231" w:type="dxa"/>
          </w:tcPr>
          <w:p w14:paraId="7A9B04B9" w14:textId="77777777" w:rsidR="00395718" w:rsidRPr="002B4E6F" w:rsidRDefault="00395718" w:rsidP="002B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18">
              <w:rPr>
                <w:rFonts w:ascii="Times New Roman" w:hAnsi="Times New Roman" w:cs="Times New Roman"/>
                <w:sz w:val="24"/>
                <w:szCs w:val="24"/>
              </w:rPr>
              <w:t>А66-3727/2021</w:t>
            </w:r>
          </w:p>
        </w:tc>
        <w:tc>
          <w:tcPr>
            <w:tcW w:w="1596" w:type="dxa"/>
          </w:tcPr>
          <w:p w14:paraId="28111C2D" w14:textId="77777777" w:rsidR="00395718" w:rsidRDefault="003B6719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31.05.2021 г.</w:t>
            </w:r>
          </w:p>
        </w:tc>
        <w:tc>
          <w:tcPr>
            <w:tcW w:w="2069" w:type="dxa"/>
          </w:tcPr>
          <w:p w14:paraId="3372C4A3" w14:textId="77777777" w:rsidR="00395718" w:rsidRDefault="003B6719" w:rsidP="0039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C612AB" w:rsidRPr="00706379" w14:paraId="0E4DA9C7" w14:textId="77777777" w:rsidTr="00A42118">
        <w:tc>
          <w:tcPr>
            <w:tcW w:w="562" w:type="dxa"/>
          </w:tcPr>
          <w:p w14:paraId="5B3E81E7" w14:textId="77777777" w:rsidR="00C612AB" w:rsidRDefault="00C612AB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5" w:type="dxa"/>
          </w:tcPr>
          <w:p w14:paraId="080A71C2" w14:textId="77777777" w:rsidR="00C612AB" w:rsidRDefault="00C612AB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AB">
              <w:rPr>
                <w:rFonts w:ascii="Times New Roman" w:hAnsi="Times New Roman" w:cs="Times New Roman"/>
                <w:sz w:val="24"/>
                <w:szCs w:val="24"/>
              </w:rPr>
              <w:t>АО «СПЕЦХИММОНТАЖ»</w:t>
            </w:r>
          </w:p>
        </w:tc>
        <w:tc>
          <w:tcPr>
            <w:tcW w:w="3331" w:type="dxa"/>
          </w:tcPr>
          <w:p w14:paraId="13BAD61A" w14:textId="77777777" w:rsidR="00C612AB" w:rsidRPr="00C612AB" w:rsidRDefault="00C612AB" w:rsidP="002B4E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СРО «СОЮЗАТОМПРОЕКТ»</w:t>
            </w:r>
          </w:p>
        </w:tc>
        <w:tc>
          <w:tcPr>
            <w:tcW w:w="2234" w:type="dxa"/>
          </w:tcPr>
          <w:p w14:paraId="01B466E3" w14:textId="77777777" w:rsidR="00C612AB" w:rsidRDefault="00C612AB" w:rsidP="0002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71126">
              <w:rPr>
                <w:rFonts w:ascii="Times New Roman" w:hAnsi="Times New Roman" w:cs="Times New Roman"/>
                <w:sz w:val="24"/>
                <w:szCs w:val="24"/>
              </w:rPr>
              <w:t>взыскани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1126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задолженности по оплате членских взносов</w:t>
            </w:r>
          </w:p>
        </w:tc>
        <w:tc>
          <w:tcPr>
            <w:tcW w:w="2231" w:type="dxa"/>
          </w:tcPr>
          <w:p w14:paraId="00DBB1DD" w14:textId="77777777" w:rsidR="00C612AB" w:rsidRPr="00395718" w:rsidRDefault="00C612AB" w:rsidP="002B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AB">
              <w:rPr>
                <w:rFonts w:ascii="Times New Roman" w:hAnsi="Times New Roman" w:cs="Times New Roman"/>
                <w:sz w:val="24"/>
                <w:szCs w:val="24"/>
              </w:rPr>
              <w:t>А56-90031/2021</w:t>
            </w:r>
          </w:p>
        </w:tc>
        <w:tc>
          <w:tcPr>
            <w:tcW w:w="1596" w:type="dxa"/>
          </w:tcPr>
          <w:p w14:paraId="074322E3" w14:textId="77777777" w:rsidR="00C612AB" w:rsidRDefault="00B60DC7" w:rsidP="00B6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DC7">
              <w:rPr>
                <w:rFonts w:ascii="Times New Roman" w:hAnsi="Times New Roman" w:cs="Times New Roman"/>
                <w:sz w:val="24"/>
                <w:szCs w:val="24"/>
              </w:rPr>
              <w:t xml:space="preserve">Полный текст решения изготовлен </w:t>
            </w:r>
            <w:r w:rsidRPr="00B60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24.01.2022 года</w:t>
            </w:r>
          </w:p>
        </w:tc>
        <w:tc>
          <w:tcPr>
            <w:tcW w:w="2069" w:type="dxa"/>
          </w:tcPr>
          <w:p w14:paraId="359E2066" w14:textId="77777777" w:rsidR="00C612AB" w:rsidRPr="00CC5B46" w:rsidRDefault="00B60DC7" w:rsidP="0039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Исковые требования удовлетворены</w:t>
            </w:r>
          </w:p>
        </w:tc>
      </w:tr>
      <w:tr w:rsidR="00A42118" w:rsidRPr="00706379" w14:paraId="5E5E38B0" w14:textId="77777777" w:rsidTr="00A42118">
        <w:tc>
          <w:tcPr>
            <w:tcW w:w="562" w:type="dxa"/>
          </w:tcPr>
          <w:p w14:paraId="5476F03D" w14:textId="77777777" w:rsidR="00A42118" w:rsidRDefault="00A42118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5" w:type="dxa"/>
          </w:tcPr>
          <w:p w14:paraId="71EB2FCB" w14:textId="77777777" w:rsidR="00A42118" w:rsidRPr="00A42118" w:rsidRDefault="00A42118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Техэнерго</w:t>
            </w:r>
            <w:proofErr w:type="spellEnd"/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-ЭХП»</w:t>
            </w:r>
          </w:p>
        </w:tc>
        <w:tc>
          <w:tcPr>
            <w:tcW w:w="3331" w:type="dxa"/>
          </w:tcPr>
          <w:p w14:paraId="66958491" w14:textId="77777777" w:rsidR="00A42118" w:rsidRPr="00A42118" w:rsidRDefault="00A42118" w:rsidP="002B4E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СРО «СОЮЗАТОМПРОЕКТ»</w:t>
            </w:r>
          </w:p>
        </w:tc>
        <w:tc>
          <w:tcPr>
            <w:tcW w:w="2234" w:type="dxa"/>
          </w:tcPr>
          <w:p w14:paraId="110B9867" w14:textId="77777777" w:rsidR="00A42118" w:rsidRPr="00A42118" w:rsidRDefault="00A42118" w:rsidP="0002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231" w:type="dxa"/>
          </w:tcPr>
          <w:p w14:paraId="04E26636" w14:textId="77777777" w:rsidR="00A42118" w:rsidRPr="00A42118" w:rsidRDefault="00A42118" w:rsidP="002B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А40-112090/2022</w:t>
            </w:r>
          </w:p>
        </w:tc>
        <w:tc>
          <w:tcPr>
            <w:tcW w:w="1596" w:type="dxa"/>
          </w:tcPr>
          <w:p w14:paraId="7C77E155" w14:textId="7BF956EE" w:rsidR="00A42118" w:rsidRPr="00A42118" w:rsidRDefault="00016CF4" w:rsidP="00B6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26.07.2022 г.</w:t>
            </w:r>
          </w:p>
        </w:tc>
        <w:tc>
          <w:tcPr>
            <w:tcW w:w="2069" w:type="dxa"/>
          </w:tcPr>
          <w:p w14:paraId="1E0C712B" w14:textId="238C3BB5" w:rsidR="00A42118" w:rsidRPr="00A42118" w:rsidRDefault="00016CF4" w:rsidP="0039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D41B94" w:rsidRPr="00706379" w14:paraId="15554387" w14:textId="77777777" w:rsidTr="00A42118">
        <w:tc>
          <w:tcPr>
            <w:tcW w:w="562" w:type="dxa"/>
          </w:tcPr>
          <w:p w14:paraId="5FB1AF5F" w14:textId="77777777" w:rsidR="00D41B94" w:rsidRDefault="00D41B94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5" w:type="dxa"/>
          </w:tcPr>
          <w:p w14:paraId="3EA1BDE2" w14:textId="77777777" w:rsidR="00D41B94" w:rsidRPr="00A42118" w:rsidRDefault="00D41B94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94">
              <w:rPr>
                <w:rFonts w:ascii="Times New Roman" w:hAnsi="Times New Roman" w:cs="Times New Roman"/>
                <w:sz w:val="24"/>
                <w:szCs w:val="24"/>
              </w:rPr>
              <w:t>АО «НПО «</w:t>
            </w:r>
            <w:proofErr w:type="spellStart"/>
            <w:r w:rsidRPr="00D41B94">
              <w:rPr>
                <w:rFonts w:ascii="Times New Roman" w:hAnsi="Times New Roman" w:cs="Times New Roman"/>
                <w:sz w:val="24"/>
                <w:szCs w:val="24"/>
              </w:rPr>
              <w:t>Энергоатоминвент</w:t>
            </w:r>
            <w:proofErr w:type="spellEnd"/>
            <w:r w:rsidRPr="00D41B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31" w:type="dxa"/>
          </w:tcPr>
          <w:p w14:paraId="5DFE4FEE" w14:textId="77777777" w:rsidR="00D41B94" w:rsidRPr="00A42118" w:rsidRDefault="00D41B94" w:rsidP="002B4E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СРО «СОЮЗАТОМПРОЕКТ»</w:t>
            </w:r>
          </w:p>
        </w:tc>
        <w:tc>
          <w:tcPr>
            <w:tcW w:w="2234" w:type="dxa"/>
          </w:tcPr>
          <w:p w14:paraId="004D4C95" w14:textId="77777777" w:rsidR="00D41B94" w:rsidRPr="00A42118" w:rsidRDefault="00D41B94" w:rsidP="0002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231" w:type="dxa"/>
          </w:tcPr>
          <w:p w14:paraId="307FB1EB" w14:textId="77777777" w:rsidR="00D41B94" w:rsidRPr="00A42118" w:rsidRDefault="00D41B94" w:rsidP="002B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94">
              <w:rPr>
                <w:rFonts w:ascii="Times New Roman" w:hAnsi="Times New Roman" w:cs="Times New Roman"/>
                <w:sz w:val="24"/>
                <w:szCs w:val="24"/>
              </w:rPr>
              <w:t>А40-127656/2022</w:t>
            </w:r>
          </w:p>
        </w:tc>
        <w:tc>
          <w:tcPr>
            <w:tcW w:w="1596" w:type="dxa"/>
          </w:tcPr>
          <w:p w14:paraId="2DD94A48" w14:textId="77777777" w:rsidR="00D41B94" w:rsidRPr="00A42118" w:rsidRDefault="00D41B94" w:rsidP="00B6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05.08.2022 г.</w:t>
            </w:r>
          </w:p>
        </w:tc>
        <w:tc>
          <w:tcPr>
            <w:tcW w:w="2069" w:type="dxa"/>
          </w:tcPr>
          <w:p w14:paraId="04038014" w14:textId="77777777" w:rsidR="00D41B94" w:rsidRPr="00A42118" w:rsidRDefault="00D41B94" w:rsidP="0039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0E57B7" w:rsidRPr="00706379" w14:paraId="5A313E52" w14:textId="77777777" w:rsidTr="00A42118">
        <w:tc>
          <w:tcPr>
            <w:tcW w:w="562" w:type="dxa"/>
          </w:tcPr>
          <w:p w14:paraId="030C57BB" w14:textId="77777777" w:rsidR="000E57B7" w:rsidRDefault="000E57B7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5" w:type="dxa"/>
          </w:tcPr>
          <w:p w14:paraId="0B8E5191" w14:textId="77777777" w:rsidR="000E57B7" w:rsidRPr="00D41B94" w:rsidRDefault="000E57B7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B7">
              <w:rPr>
                <w:rFonts w:ascii="Times New Roman" w:hAnsi="Times New Roman" w:cs="Times New Roman"/>
                <w:sz w:val="24"/>
                <w:szCs w:val="24"/>
              </w:rPr>
              <w:t>ООО «ЦХД Инжиниринг»</w:t>
            </w:r>
          </w:p>
        </w:tc>
        <w:tc>
          <w:tcPr>
            <w:tcW w:w="3331" w:type="dxa"/>
          </w:tcPr>
          <w:p w14:paraId="6DDBD6BB" w14:textId="77777777" w:rsidR="000E57B7" w:rsidRPr="00A42118" w:rsidRDefault="000E57B7" w:rsidP="002B4E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СРО «СОЮЗАТОМПРОЕКТ»</w:t>
            </w:r>
          </w:p>
        </w:tc>
        <w:tc>
          <w:tcPr>
            <w:tcW w:w="2234" w:type="dxa"/>
          </w:tcPr>
          <w:p w14:paraId="25C9B777" w14:textId="77777777" w:rsidR="000E57B7" w:rsidRPr="00A42118" w:rsidRDefault="000E57B7" w:rsidP="0002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231" w:type="dxa"/>
          </w:tcPr>
          <w:p w14:paraId="46901E61" w14:textId="77777777" w:rsidR="000E57B7" w:rsidRPr="000E57B7" w:rsidRDefault="000E57B7" w:rsidP="007C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B7">
              <w:rPr>
                <w:rFonts w:ascii="Times New Roman" w:hAnsi="Times New Roman" w:cs="Times New Roman"/>
                <w:sz w:val="24"/>
                <w:szCs w:val="24"/>
              </w:rPr>
              <w:t>А40-239647/2022-62-1865</w:t>
            </w:r>
          </w:p>
        </w:tc>
        <w:tc>
          <w:tcPr>
            <w:tcW w:w="1596" w:type="dxa"/>
          </w:tcPr>
          <w:p w14:paraId="21EA5A63" w14:textId="77777777" w:rsidR="000E57B7" w:rsidRDefault="000E57B7" w:rsidP="00B6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13.12.2022 г.</w:t>
            </w:r>
          </w:p>
        </w:tc>
        <w:tc>
          <w:tcPr>
            <w:tcW w:w="2069" w:type="dxa"/>
          </w:tcPr>
          <w:p w14:paraId="369A5810" w14:textId="3A200955" w:rsidR="000E57B7" w:rsidRPr="00CC5B46" w:rsidRDefault="000E57B7" w:rsidP="0039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  <w:r w:rsidR="00BF35D9">
              <w:rPr>
                <w:rFonts w:ascii="Times New Roman" w:hAnsi="Times New Roman" w:cs="Times New Roman"/>
                <w:sz w:val="24"/>
                <w:szCs w:val="24"/>
              </w:rPr>
              <w:t>. 13.12.2022 объявлена резолютивная часть решения, 16.12.2022 г. решение изготовлено в полном объеме</w:t>
            </w:r>
          </w:p>
        </w:tc>
      </w:tr>
      <w:tr w:rsidR="007C2C5A" w:rsidRPr="00706379" w14:paraId="21AC9B02" w14:textId="77777777" w:rsidTr="00A42118">
        <w:tc>
          <w:tcPr>
            <w:tcW w:w="562" w:type="dxa"/>
          </w:tcPr>
          <w:p w14:paraId="2E30A7D5" w14:textId="77777777" w:rsidR="007C2C5A" w:rsidRDefault="007C2C5A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5" w:type="dxa"/>
          </w:tcPr>
          <w:p w14:paraId="1BA35A44" w14:textId="77777777" w:rsidR="007C2C5A" w:rsidRPr="000E57B7" w:rsidRDefault="007C2C5A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5A">
              <w:rPr>
                <w:rFonts w:ascii="Times New Roman" w:hAnsi="Times New Roman" w:cs="Times New Roman"/>
                <w:sz w:val="24"/>
                <w:szCs w:val="24"/>
              </w:rPr>
              <w:t>ООО «Смарт АйТи»</w:t>
            </w:r>
          </w:p>
        </w:tc>
        <w:tc>
          <w:tcPr>
            <w:tcW w:w="3331" w:type="dxa"/>
          </w:tcPr>
          <w:p w14:paraId="64CAABE8" w14:textId="77777777" w:rsidR="007C2C5A" w:rsidRPr="00A42118" w:rsidRDefault="007C2C5A" w:rsidP="002B4E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СРО «СОЮЗАТОМПРОЕКТ»</w:t>
            </w:r>
          </w:p>
        </w:tc>
        <w:tc>
          <w:tcPr>
            <w:tcW w:w="2234" w:type="dxa"/>
          </w:tcPr>
          <w:p w14:paraId="4E31CEE1" w14:textId="77777777" w:rsidR="007C2C5A" w:rsidRPr="00A42118" w:rsidRDefault="007C2C5A" w:rsidP="0002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231" w:type="dxa"/>
          </w:tcPr>
          <w:p w14:paraId="67DA6148" w14:textId="77777777" w:rsidR="007C2C5A" w:rsidRPr="000E57B7" w:rsidRDefault="007C2C5A" w:rsidP="007C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5A">
              <w:rPr>
                <w:rFonts w:ascii="Times New Roman" w:hAnsi="Times New Roman" w:cs="Times New Roman"/>
                <w:sz w:val="24"/>
                <w:szCs w:val="24"/>
              </w:rPr>
              <w:t>А40-286240/2022</w:t>
            </w:r>
          </w:p>
        </w:tc>
        <w:tc>
          <w:tcPr>
            <w:tcW w:w="1596" w:type="dxa"/>
          </w:tcPr>
          <w:p w14:paraId="3FD2F54D" w14:textId="77777777" w:rsidR="00A86811" w:rsidRDefault="00A86811" w:rsidP="00A8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  <w:p w14:paraId="1B196544" w14:textId="77777777" w:rsidR="007C2C5A" w:rsidRDefault="007C2C5A" w:rsidP="00D0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14:paraId="384E9076" w14:textId="77777777" w:rsidR="00A86811" w:rsidRDefault="00A86811" w:rsidP="00D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Арбитражного суда г. Москвы о принятии искового заявления к производству, назначении на 20.02.2023 г. предварительного судебного заседания.</w:t>
            </w:r>
          </w:p>
          <w:p w14:paraId="3908BF88" w14:textId="77777777" w:rsidR="007C2C5A" w:rsidRDefault="007C2C5A" w:rsidP="00D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07254A">
              <w:rPr>
                <w:rFonts w:ascii="Times New Roman" w:hAnsi="Times New Roman" w:cs="Times New Roman"/>
                <w:sz w:val="24"/>
                <w:szCs w:val="24"/>
              </w:rPr>
              <w:t xml:space="preserve">от 20.02.2023 г. </w:t>
            </w:r>
            <w:r w:rsidR="00D040F9">
              <w:rPr>
                <w:rFonts w:ascii="Times New Roman" w:hAnsi="Times New Roman" w:cs="Times New Roman"/>
                <w:sz w:val="24"/>
                <w:szCs w:val="24"/>
              </w:rPr>
              <w:t>об отложении предв</w:t>
            </w:r>
            <w:r w:rsidR="00A07F7D">
              <w:rPr>
                <w:rFonts w:ascii="Times New Roman" w:hAnsi="Times New Roman" w:cs="Times New Roman"/>
                <w:sz w:val="24"/>
                <w:szCs w:val="24"/>
              </w:rPr>
              <w:t>арительного судебного заседания</w:t>
            </w:r>
            <w:r w:rsidR="00D040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FA894E2" w14:textId="5A1ABD15" w:rsidR="00A07F7D" w:rsidRDefault="00A07F7D" w:rsidP="00D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 г. исковые требования удовлетворены в полном объеме, объявлена резолютивная часть решения.</w:t>
            </w:r>
            <w:r w:rsidR="00BC4B90">
              <w:rPr>
                <w:rFonts w:ascii="Times New Roman" w:hAnsi="Times New Roman" w:cs="Times New Roman"/>
                <w:sz w:val="24"/>
                <w:szCs w:val="24"/>
              </w:rPr>
              <w:t xml:space="preserve"> 31.03.2023 г. решение изготовлено в полном объеме</w:t>
            </w:r>
          </w:p>
          <w:p w14:paraId="216458BA" w14:textId="77777777" w:rsidR="00D040F9" w:rsidRPr="00CC5B46" w:rsidRDefault="00D040F9" w:rsidP="00D0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BD2" w:rsidRPr="00706379" w14:paraId="4C7BFB1B" w14:textId="77777777" w:rsidTr="00A42118">
        <w:tc>
          <w:tcPr>
            <w:tcW w:w="562" w:type="dxa"/>
          </w:tcPr>
          <w:p w14:paraId="75C3617B" w14:textId="77777777" w:rsidR="00171BD2" w:rsidRDefault="00171BD2" w:rsidP="0017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5" w:type="dxa"/>
          </w:tcPr>
          <w:p w14:paraId="637FB001" w14:textId="77777777" w:rsidR="00171BD2" w:rsidRPr="007C2C5A" w:rsidRDefault="00171BD2" w:rsidP="0017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0A9">
              <w:rPr>
                <w:rFonts w:ascii="Times New Roman" w:hAnsi="Times New Roman" w:cs="Times New Roman"/>
                <w:sz w:val="24"/>
                <w:szCs w:val="24"/>
              </w:rPr>
              <w:t>АО МФ "Радий"</w:t>
            </w:r>
          </w:p>
        </w:tc>
        <w:tc>
          <w:tcPr>
            <w:tcW w:w="3331" w:type="dxa"/>
          </w:tcPr>
          <w:p w14:paraId="34900E2D" w14:textId="77777777" w:rsidR="00171BD2" w:rsidRPr="00A42118" w:rsidRDefault="00171BD2" w:rsidP="00171B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СРО «СОЮЗАТОМПРОЕКТ»</w:t>
            </w:r>
          </w:p>
        </w:tc>
        <w:tc>
          <w:tcPr>
            <w:tcW w:w="2234" w:type="dxa"/>
          </w:tcPr>
          <w:p w14:paraId="157C98D6" w14:textId="77777777" w:rsidR="00171BD2" w:rsidRPr="00A42118" w:rsidRDefault="00171BD2" w:rsidP="0017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231" w:type="dxa"/>
          </w:tcPr>
          <w:p w14:paraId="67FFFDF7" w14:textId="77777777" w:rsidR="00171BD2" w:rsidRPr="007C2C5A" w:rsidRDefault="00171BD2" w:rsidP="0017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А40-29876/2023</w:t>
            </w:r>
          </w:p>
        </w:tc>
        <w:tc>
          <w:tcPr>
            <w:tcW w:w="1596" w:type="dxa"/>
          </w:tcPr>
          <w:p w14:paraId="62BEDDB8" w14:textId="77777777" w:rsidR="00171BD2" w:rsidRDefault="00171BD2" w:rsidP="0017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2069" w:type="dxa"/>
          </w:tcPr>
          <w:p w14:paraId="4F4CD8C0" w14:textId="77777777" w:rsidR="00423262" w:rsidRDefault="00423262" w:rsidP="0017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Определением Арбитражного суда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Москвы</w:t>
            </w:r>
            <w:r w:rsidR="00072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20.02.2023 г. принято исковое заявление к производству, предварительное заседание назначено на 24.04.2023 г.</w:t>
            </w:r>
          </w:p>
          <w:p w14:paraId="34A9B9BB" w14:textId="77777777" w:rsidR="002C76EE" w:rsidRDefault="00171BD2" w:rsidP="002C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23262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Москвы 01.03.2023 г. направлено ход</w:t>
            </w:r>
            <w:r w:rsidR="002C76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об оставлении искового заявления без рассмотрения и прекращения производства по делу</w:t>
            </w:r>
            <w:r w:rsidR="002C7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240FB9" w14:textId="3EB1AC7D" w:rsidR="002F5ED4" w:rsidRPr="00A42118" w:rsidRDefault="002F5ED4" w:rsidP="002C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 г. прекращено производство по делу, объявлена резолютивная часть решения.</w:t>
            </w:r>
          </w:p>
        </w:tc>
      </w:tr>
      <w:tr w:rsidR="00171BD2" w:rsidRPr="00706379" w14:paraId="5655A3A3" w14:textId="77777777" w:rsidTr="00A42118">
        <w:tc>
          <w:tcPr>
            <w:tcW w:w="562" w:type="dxa"/>
          </w:tcPr>
          <w:p w14:paraId="4B5D1EEA" w14:textId="77777777" w:rsidR="00171BD2" w:rsidRDefault="00171BD2" w:rsidP="0017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5" w:type="dxa"/>
          </w:tcPr>
          <w:p w14:paraId="4E77C442" w14:textId="77777777" w:rsidR="00171BD2" w:rsidRPr="007C2C5A" w:rsidRDefault="00171BD2" w:rsidP="0017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0A9">
              <w:rPr>
                <w:rFonts w:ascii="Times New Roman" w:hAnsi="Times New Roman" w:cs="Times New Roman"/>
                <w:sz w:val="24"/>
                <w:szCs w:val="24"/>
              </w:rPr>
              <w:t>АО МФ "Радий"</w:t>
            </w:r>
          </w:p>
        </w:tc>
        <w:tc>
          <w:tcPr>
            <w:tcW w:w="3331" w:type="dxa"/>
          </w:tcPr>
          <w:p w14:paraId="63B0FC3B" w14:textId="77777777" w:rsidR="00171BD2" w:rsidRPr="00A42118" w:rsidRDefault="00171BD2" w:rsidP="00171B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СРО «СОЮЗАТОМПРОЕКТ»</w:t>
            </w:r>
          </w:p>
        </w:tc>
        <w:tc>
          <w:tcPr>
            <w:tcW w:w="2234" w:type="dxa"/>
          </w:tcPr>
          <w:p w14:paraId="17C93EA0" w14:textId="77777777" w:rsidR="00171BD2" w:rsidRPr="00A42118" w:rsidRDefault="00171BD2" w:rsidP="0017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231" w:type="dxa"/>
          </w:tcPr>
          <w:p w14:paraId="1E7435C7" w14:textId="77777777" w:rsidR="00171BD2" w:rsidRPr="007C2C5A" w:rsidRDefault="00171BD2" w:rsidP="0017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0A9">
              <w:rPr>
                <w:rFonts w:ascii="Times New Roman" w:hAnsi="Times New Roman" w:cs="Times New Roman"/>
                <w:sz w:val="24"/>
                <w:szCs w:val="24"/>
              </w:rPr>
              <w:t>А40-13503/2023</w:t>
            </w:r>
          </w:p>
        </w:tc>
        <w:tc>
          <w:tcPr>
            <w:tcW w:w="1596" w:type="dxa"/>
          </w:tcPr>
          <w:p w14:paraId="6B3FC8DD" w14:textId="77777777" w:rsidR="00171BD2" w:rsidRDefault="00171BD2" w:rsidP="0017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 г.</w:t>
            </w:r>
          </w:p>
        </w:tc>
        <w:tc>
          <w:tcPr>
            <w:tcW w:w="2069" w:type="dxa"/>
          </w:tcPr>
          <w:p w14:paraId="0909C19F" w14:textId="4ED1D6CA" w:rsidR="00171BD2" w:rsidRPr="00A42118" w:rsidRDefault="00171BD2" w:rsidP="0017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 удовлетворен в полном объеме, объявлена резолютивная часть решения.</w:t>
            </w:r>
            <w:r w:rsidR="002C76EE">
              <w:rPr>
                <w:rFonts w:ascii="Times New Roman" w:hAnsi="Times New Roman" w:cs="Times New Roman"/>
                <w:sz w:val="24"/>
                <w:szCs w:val="24"/>
              </w:rPr>
              <w:t xml:space="preserve"> 31.</w:t>
            </w:r>
            <w:r w:rsidR="005F6753">
              <w:rPr>
                <w:rFonts w:ascii="Times New Roman" w:hAnsi="Times New Roman" w:cs="Times New Roman"/>
                <w:sz w:val="24"/>
                <w:szCs w:val="24"/>
              </w:rPr>
              <w:t>03.2023 г. решение изготовлено в полном объеме</w:t>
            </w:r>
          </w:p>
        </w:tc>
      </w:tr>
      <w:tr w:rsidR="0011071A" w:rsidRPr="00706379" w14:paraId="1C5CFFB8" w14:textId="77777777" w:rsidTr="00A42118">
        <w:tc>
          <w:tcPr>
            <w:tcW w:w="562" w:type="dxa"/>
          </w:tcPr>
          <w:p w14:paraId="0B32B8FC" w14:textId="229672C1" w:rsidR="0011071A" w:rsidRDefault="0011071A" w:rsidP="0017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65" w:type="dxa"/>
          </w:tcPr>
          <w:p w14:paraId="33EF5937" w14:textId="1AB55630" w:rsidR="0011071A" w:rsidRPr="003710A9" w:rsidRDefault="0011071A" w:rsidP="0017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«ГРАТ»</w:t>
            </w:r>
          </w:p>
        </w:tc>
        <w:tc>
          <w:tcPr>
            <w:tcW w:w="3331" w:type="dxa"/>
          </w:tcPr>
          <w:p w14:paraId="003E5944" w14:textId="70A0B4EC" w:rsidR="0011071A" w:rsidRPr="00A42118" w:rsidRDefault="0011071A" w:rsidP="00171B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СРО «СОЮЗАТОМПРОЕКТ»</w:t>
            </w:r>
          </w:p>
        </w:tc>
        <w:tc>
          <w:tcPr>
            <w:tcW w:w="2234" w:type="dxa"/>
          </w:tcPr>
          <w:p w14:paraId="72F347B6" w14:textId="17062059" w:rsidR="0011071A" w:rsidRPr="00A42118" w:rsidRDefault="0011071A" w:rsidP="0011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включении требований кредитора</w:t>
            </w:r>
            <w:proofErr w:type="gramStart"/>
            <w:r w:rsidRPr="00656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656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взыскании задолженности по оплате членских взносов) в реестр требований кредиторов</w:t>
            </w:r>
          </w:p>
        </w:tc>
        <w:tc>
          <w:tcPr>
            <w:tcW w:w="2231" w:type="dxa"/>
          </w:tcPr>
          <w:p w14:paraId="30E000DC" w14:textId="1C8DD669" w:rsidR="0011071A" w:rsidRPr="00710B75" w:rsidRDefault="0011071A" w:rsidP="001107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B75">
              <w:rPr>
                <w:rFonts w:ascii="Times New Roman" w:hAnsi="Times New Roman" w:cs="Times New Roman"/>
                <w:sz w:val="24"/>
                <w:szCs w:val="24"/>
              </w:rPr>
              <w:t>А40-229990/2021-38-555 «Б»</w:t>
            </w:r>
          </w:p>
          <w:p w14:paraId="7A13124B" w14:textId="77777777" w:rsidR="0011071A" w:rsidRPr="003710A9" w:rsidRDefault="0011071A" w:rsidP="0017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48B1B52A" w14:textId="57341E5F" w:rsidR="0011071A" w:rsidRDefault="001F65BA" w:rsidP="0017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  <w:r w:rsidR="00551106">
              <w:rPr>
                <w:rFonts w:ascii="Times New Roman" w:hAnsi="Times New Roman" w:cs="Times New Roman"/>
                <w:sz w:val="24"/>
                <w:szCs w:val="24"/>
              </w:rPr>
              <w:t xml:space="preserve">.2023 г. </w:t>
            </w:r>
          </w:p>
        </w:tc>
        <w:tc>
          <w:tcPr>
            <w:tcW w:w="2069" w:type="dxa"/>
          </w:tcPr>
          <w:p w14:paraId="74F472CB" w14:textId="230E119F" w:rsidR="0011071A" w:rsidRDefault="00551106" w:rsidP="0017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Подано заявление о включении требований в реестр требований кредиторов</w:t>
            </w:r>
            <w:r w:rsidR="001F65BA">
              <w:rPr>
                <w:rFonts w:ascii="Times New Roman" w:hAnsi="Times New Roman" w:cs="Times New Roman"/>
                <w:sz w:val="24"/>
                <w:szCs w:val="24"/>
              </w:rPr>
              <w:t>. Определение</w:t>
            </w:r>
            <w:r w:rsidR="00574D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F65BA">
              <w:rPr>
                <w:rFonts w:ascii="Times New Roman" w:hAnsi="Times New Roman" w:cs="Times New Roman"/>
                <w:sz w:val="24"/>
                <w:szCs w:val="24"/>
              </w:rPr>
              <w:t xml:space="preserve"> АС г. Москвы от </w:t>
            </w:r>
            <w:r w:rsidR="00574D55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  <w:r w:rsidR="001F65B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574D55">
              <w:rPr>
                <w:rFonts w:ascii="Times New Roman" w:hAnsi="Times New Roman" w:cs="Times New Roman"/>
                <w:sz w:val="24"/>
                <w:szCs w:val="24"/>
              </w:rPr>
              <w:t>включено требование СРО в третью очередь реестра требований кредиторов</w:t>
            </w:r>
          </w:p>
          <w:p w14:paraId="647FF814" w14:textId="12712645" w:rsidR="001F65BA" w:rsidRDefault="001F65BA" w:rsidP="0017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EE5" w:rsidRPr="00706379" w14:paraId="5B3CA5A9" w14:textId="77777777" w:rsidTr="00A42118">
        <w:tc>
          <w:tcPr>
            <w:tcW w:w="562" w:type="dxa"/>
          </w:tcPr>
          <w:p w14:paraId="5683D4B9" w14:textId="25F3F6C4" w:rsidR="00363EE5" w:rsidRDefault="00363EE5" w:rsidP="0017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65" w:type="dxa"/>
          </w:tcPr>
          <w:p w14:paraId="1A84A55C" w14:textId="7F9907C2" w:rsidR="00363EE5" w:rsidRPr="0065615F" w:rsidRDefault="00363EE5" w:rsidP="00171B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«МЭТР»</w:t>
            </w:r>
          </w:p>
        </w:tc>
        <w:tc>
          <w:tcPr>
            <w:tcW w:w="3331" w:type="dxa"/>
          </w:tcPr>
          <w:p w14:paraId="6DC88054" w14:textId="69D18B1B" w:rsidR="00363EE5" w:rsidRPr="00A42118" w:rsidRDefault="00363EE5" w:rsidP="00171B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СРО «СОЮЗАТОМПРОЕКТ»</w:t>
            </w:r>
          </w:p>
        </w:tc>
        <w:tc>
          <w:tcPr>
            <w:tcW w:w="2234" w:type="dxa"/>
          </w:tcPr>
          <w:p w14:paraId="3FF0026A" w14:textId="2861FBF7" w:rsidR="00363EE5" w:rsidRPr="0065615F" w:rsidRDefault="00363EE5" w:rsidP="001107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231" w:type="dxa"/>
          </w:tcPr>
          <w:p w14:paraId="7599658F" w14:textId="1C1CBE9F" w:rsidR="00363EE5" w:rsidRPr="00710B75" w:rsidRDefault="00436427" w:rsidP="001107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436427">
                <w:rPr>
                  <w:rFonts w:ascii="Times New Roman" w:hAnsi="Times New Roman" w:cs="Times New Roman"/>
                  <w:sz w:val="24"/>
                  <w:szCs w:val="24"/>
                </w:rPr>
                <w:t>А40-232514/2023</w:t>
              </w:r>
            </w:hyperlink>
          </w:p>
        </w:tc>
        <w:tc>
          <w:tcPr>
            <w:tcW w:w="1596" w:type="dxa"/>
          </w:tcPr>
          <w:p w14:paraId="18DA22FA" w14:textId="3EE7BD2E" w:rsidR="00363EE5" w:rsidRDefault="004E18F2" w:rsidP="0017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  <w:r w:rsidR="00363E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69" w:type="dxa"/>
          </w:tcPr>
          <w:p w14:paraId="6AB6C257" w14:textId="450D3AFB" w:rsidR="00996328" w:rsidRDefault="00996328" w:rsidP="0017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 г. иск принят АС г. Москвы к производству.</w:t>
            </w:r>
          </w:p>
          <w:p w14:paraId="037C8666" w14:textId="0E92B0F8" w:rsidR="00363EE5" w:rsidRDefault="00996328" w:rsidP="0017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14.12.2023 г. и</w:t>
            </w:r>
            <w:r w:rsidR="004E18F2">
              <w:rPr>
                <w:rFonts w:ascii="Times New Roman" w:hAnsi="Times New Roman" w:cs="Times New Roman"/>
                <w:sz w:val="24"/>
                <w:szCs w:val="24"/>
              </w:rPr>
              <w:t>ск удовлетворен в полном объеме, объявлена резолютивная часть решения</w:t>
            </w:r>
          </w:p>
        </w:tc>
      </w:tr>
      <w:tr w:rsidR="00443B01" w:rsidRPr="00706379" w14:paraId="4A14A35D" w14:textId="77777777" w:rsidTr="00A42118">
        <w:tc>
          <w:tcPr>
            <w:tcW w:w="562" w:type="dxa"/>
          </w:tcPr>
          <w:p w14:paraId="0D842466" w14:textId="6F975EEF" w:rsidR="00443B01" w:rsidRDefault="00443B01" w:rsidP="0017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65" w:type="dxa"/>
          </w:tcPr>
          <w:p w14:paraId="21751F12" w14:textId="3169EC6D" w:rsidR="00443B01" w:rsidRDefault="00443B01" w:rsidP="00171B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«ГРАТ»</w:t>
            </w:r>
          </w:p>
        </w:tc>
        <w:tc>
          <w:tcPr>
            <w:tcW w:w="3331" w:type="dxa"/>
          </w:tcPr>
          <w:p w14:paraId="2535A9FE" w14:textId="26609E86" w:rsidR="00443B01" w:rsidRPr="00A42118" w:rsidRDefault="002F13C3" w:rsidP="00171B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СРО «СОЮЗАТОМПРОЕКТ»</w:t>
            </w:r>
          </w:p>
        </w:tc>
        <w:tc>
          <w:tcPr>
            <w:tcW w:w="2234" w:type="dxa"/>
          </w:tcPr>
          <w:p w14:paraId="16C72E72" w14:textId="2F2F7BD7" w:rsidR="00443B01" w:rsidRPr="00A42118" w:rsidRDefault="00443B01" w:rsidP="0011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231" w:type="dxa"/>
          </w:tcPr>
          <w:p w14:paraId="724D9597" w14:textId="5F6ECB14" w:rsidR="00443B01" w:rsidRDefault="002F13C3" w:rsidP="0011071A">
            <w:pPr>
              <w:shd w:val="clear" w:color="auto" w:fill="FFFFFF"/>
              <w:jc w:val="both"/>
            </w:pPr>
            <w:r w:rsidRPr="002F13C3">
              <w:rPr>
                <w:rFonts w:ascii="Times New Roman" w:hAnsi="Times New Roman" w:cs="Times New Roman"/>
                <w:sz w:val="24"/>
                <w:szCs w:val="24"/>
              </w:rPr>
              <w:t>А40-275805/2023</w:t>
            </w:r>
          </w:p>
        </w:tc>
        <w:tc>
          <w:tcPr>
            <w:tcW w:w="1596" w:type="dxa"/>
          </w:tcPr>
          <w:p w14:paraId="2570BB51" w14:textId="20AEBA3C" w:rsidR="00443B01" w:rsidRDefault="00A17E90" w:rsidP="0017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  <w:r w:rsidR="00443B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69" w:type="dxa"/>
          </w:tcPr>
          <w:p w14:paraId="70CED6D5" w14:textId="62C94E9A" w:rsidR="00443B01" w:rsidRDefault="00443B01" w:rsidP="0017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23.11.2023 г. подано исковое заявление о взыскании задолженности по оплате ежемесячных членских взносов. </w:t>
            </w:r>
            <w:r w:rsidR="00A17E90">
              <w:rPr>
                <w:rFonts w:ascii="Times New Roman" w:hAnsi="Times New Roman" w:cs="Times New Roman"/>
                <w:sz w:val="24"/>
                <w:szCs w:val="24"/>
              </w:rPr>
              <w:t>Определение АС г. Москвы о принятии искового заявления к производству от 30.11.2023 г.</w:t>
            </w:r>
            <w:r w:rsidR="00B92A06">
              <w:rPr>
                <w:rFonts w:ascii="Times New Roman" w:hAnsi="Times New Roman" w:cs="Times New Roman"/>
                <w:sz w:val="24"/>
                <w:szCs w:val="24"/>
              </w:rPr>
              <w:t xml:space="preserve"> Иск удовлетворен в полном объеме, 16.01.2024 г. объявлена резолютивная часть решения.</w:t>
            </w:r>
          </w:p>
        </w:tc>
      </w:tr>
      <w:tr w:rsidR="00A21CD1" w:rsidRPr="00706379" w14:paraId="0374E3BA" w14:textId="77777777" w:rsidTr="00A42118">
        <w:tc>
          <w:tcPr>
            <w:tcW w:w="562" w:type="dxa"/>
          </w:tcPr>
          <w:p w14:paraId="583324B2" w14:textId="5D74261C" w:rsidR="00A21CD1" w:rsidRPr="002F13C3" w:rsidRDefault="00A21CD1" w:rsidP="00171B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765" w:type="dxa"/>
          </w:tcPr>
          <w:p w14:paraId="3D13951C" w14:textId="663FA39C" w:rsidR="00A21CD1" w:rsidRDefault="00A21CD1" w:rsidP="00171B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151733570"/>
            <w:r w:rsidRPr="002F1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«СК ПРАЙМ</w:t>
            </w:r>
            <w:bookmarkEnd w:id="0"/>
            <w:r w:rsidRPr="002F1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331" w:type="dxa"/>
          </w:tcPr>
          <w:p w14:paraId="334C21D9" w14:textId="30B11237" w:rsidR="00A21CD1" w:rsidRPr="002F13C3" w:rsidRDefault="002F13C3" w:rsidP="00171BD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СРО «СОЮЗАТОМПРОЕКТ»</w:t>
            </w:r>
          </w:p>
        </w:tc>
        <w:tc>
          <w:tcPr>
            <w:tcW w:w="2234" w:type="dxa"/>
          </w:tcPr>
          <w:p w14:paraId="0ABB5109" w14:textId="06C70FDA" w:rsidR="00A21CD1" w:rsidRPr="002F13C3" w:rsidRDefault="00A21CD1" w:rsidP="001107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231" w:type="dxa"/>
          </w:tcPr>
          <w:p w14:paraId="4F207985" w14:textId="5A2F4308" w:rsidR="00A21CD1" w:rsidRPr="002F13C3" w:rsidRDefault="00996328" w:rsidP="0011071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А40-282334/2023</w:t>
            </w:r>
          </w:p>
        </w:tc>
        <w:tc>
          <w:tcPr>
            <w:tcW w:w="1596" w:type="dxa"/>
          </w:tcPr>
          <w:p w14:paraId="2BE2C673" w14:textId="2CE9D11E" w:rsidR="00A21CD1" w:rsidRPr="002F13C3" w:rsidRDefault="00996328" w:rsidP="00171B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07.12.2023 г.</w:t>
            </w:r>
            <w:r w:rsidR="00A21CD1" w:rsidRPr="002F1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</w:tcPr>
          <w:p w14:paraId="532AD2E7" w14:textId="0A115490" w:rsidR="00996328" w:rsidRDefault="00996328" w:rsidP="00171B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07.12.2023 г. иск принят к производству АС г. Москвы.</w:t>
            </w:r>
          </w:p>
          <w:p w14:paraId="5AD0DC5F" w14:textId="77777777" w:rsidR="00A21CD1" w:rsidRDefault="00A21CD1" w:rsidP="00171B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30.11.2023 г. подано исковое заявление о взыскании задолженности по оплате ежемесячных членских взносов. </w:t>
            </w:r>
            <w:r w:rsidR="005B5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07.12.2023 г. иск принят к производству.</w:t>
            </w:r>
          </w:p>
          <w:p w14:paraId="35E3E92B" w14:textId="5DBFD4A8" w:rsidR="000908E1" w:rsidRPr="002F13C3" w:rsidRDefault="000908E1" w:rsidP="00171B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02.02.2024 г. иск удовлетворен, объявлена резолютивная часть решения.</w:t>
            </w:r>
          </w:p>
        </w:tc>
      </w:tr>
      <w:tr w:rsidR="00CE7622" w:rsidRPr="00706379" w14:paraId="67796268" w14:textId="77777777" w:rsidTr="00A42118">
        <w:tc>
          <w:tcPr>
            <w:tcW w:w="562" w:type="dxa"/>
          </w:tcPr>
          <w:p w14:paraId="4B4921E4" w14:textId="2963CA5D" w:rsidR="00CE7622" w:rsidRPr="002F13C3" w:rsidRDefault="00CE7622" w:rsidP="00171B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65" w:type="dxa"/>
          </w:tcPr>
          <w:p w14:paraId="4FA601E4" w14:textId="55FCC604" w:rsidR="00CE7622" w:rsidRPr="002F13C3" w:rsidRDefault="00CE7622" w:rsidP="00171B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622">
              <w:rPr>
                <w:rFonts w:ascii="Times New Roman" w:hAnsi="Times New Roman" w:cs="Times New Roman"/>
                <w:sz w:val="24"/>
                <w:szCs w:val="24"/>
              </w:rPr>
              <w:t>ООО «Нефтегаз и Энергетика»</w:t>
            </w:r>
          </w:p>
        </w:tc>
        <w:tc>
          <w:tcPr>
            <w:tcW w:w="3331" w:type="dxa"/>
          </w:tcPr>
          <w:p w14:paraId="2EA36E68" w14:textId="676D8D60" w:rsidR="00CE7622" w:rsidRPr="00A42118" w:rsidRDefault="00CE7622" w:rsidP="00171B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СРО «СОЮЗАТОМПРОЕКТ»</w:t>
            </w:r>
          </w:p>
        </w:tc>
        <w:tc>
          <w:tcPr>
            <w:tcW w:w="2234" w:type="dxa"/>
          </w:tcPr>
          <w:p w14:paraId="4ECF58CF" w14:textId="671863B9" w:rsidR="00CE7622" w:rsidRPr="002F13C3" w:rsidRDefault="00CE7622" w:rsidP="001107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231" w:type="dxa"/>
          </w:tcPr>
          <w:p w14:paraId="038ECC8D" w14:textId="30F74760" w:rsidR="00CE7622" w:rsidRDefault="00E308A4" w:rsidP="0011071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Pr="00E308A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А40-137008/2024</w:t>
              </w:r>
            </w:hyperlink>
          </w:p>
        </w:tc>
        <w:tc>
          <w:tcPr>
            <w:tcW w:w="1596" w:type="dxa"/>
          </w:tcPr>
          <w:p w14:paraId="1849FE6A" w14:textId="23FA8294" w:rsidR="00CE7622" w:rsidRDefault="00D77C45" w:rsidP="00171B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по делу прекращено</w:t>
            </w:r>
          </w:p>
        </w:tc>
        <w:tc>
          <w:tcPr>
            <w:tcW w:w="2069" w:type="dxa"/>
          </w:tcPr>
          <w:p w14:paraId="69B1DD08" w14:textId="562A586A" w:rsidR="00CE7622" w:rsidRDefault="00CE7622" w:rsidP="00171B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18.06.2024 г. иск направлен через электронную систему подачи документов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cadarbitr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CE7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АС г. Москвы</w:t>
            </w:r>
            <w:r w:rsidR="00D7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07.08.2024 г. производство по делу прекращено, в связи с отказом Истца от иска.</w:t>
            </w:r>
          </w:p>
        </w:tc>
      </w:tr>
      <w:tr w:rsidR="00BC25B8" w:rsidRPr="00706379" w14:paraId="44ACC066" w14:textId="77777777" w:rsidTr="00BC25B8">
        <w:trPr>
          <w:trHeight w:val="1980"/>
        </w:trPr>
        <w:tc>
          <w:tcPr>
            <w:tcW w:w="562" w:type="dxa"/>
          </w:tcPr>
          <w:p w14:paraId="4B2D5247" w14:textId="5477B826" w:rsidR="00BC25B8" w:rsidRPr="00BC25B8" w:rsidRDefault="00BC25B8" w:rsidP="00171B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765" w:type="dxa"/>
          </w:tcPr>
          <w:p w14:paraId="24BA53EC" w14:textId="697D4978" w:rsidR="00BC25B8" w:rsidRPr="00BC25B8" w:rsidRDefault="00BC25B8" w:rsidP="0017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B8">
              <w:rPr>
                <w:rFonts w:ascii="Times New Roman" w:hAnsi="Times New Roman" w:cs="Times New Roman"/>
                <w:sz w:val="24"/>
                <w:szCs w:val="24"/>
              </w:rPr>
              <w:t>АО ПО «УЭМ»</w:t>
            </w:r>
          </w:p>
        </w:tc>
        <w:tc>
          <w:tcPr>
            <w:tcW w:w="3331" w:type="dxa"/>
          </w:tcPr>
          <w:p w14:paraId="1B324E51" w14:textId="7F76B5DC" w:rsidR="00BC25B8" w:rsidRPr="00BC25B8" w:rsidRDefault="00BC25B8" w:rsidP="00171B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C25B8">
              <w:rPr>
                <w:rFonts w:ascii="Times New Roman" w:hAnsi="Times New Roman" w:cs="Times New Roman"/>
                <w:sz w:val="24"/>
                <w:szCs w:val="24"/>
              </w:rPr>
              <w:t>СРО «СОЮЗАТОМПРОЕКТ»</w:t>
            </w:r>
          </w:p>
        </w:tc>
        <w:tc>
          <w:tcPr>
            <w:tcW w:w="2234" w:type="dxa"/>
          </w:tcPr>
          <w:p w14:paraId="73F33B23" w14:textId="2A9EFF2F" w:rsidR="00BC25B8" w:rsidRPr="00BC25B8" w:rsidRDefault="00BC25B8" w:rsidP="001107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231" w:type="dxa"/>
          </w:tcPr>
          <w:p w14:paraId="55309304" w14:textId="37B0A80F" w:rsidR="00BC25B8" w:rsidRPr="008039EB" w:rsidRDefault="00BC25B8" w:rsidP="0011071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tgtFrame="_blank" w:history="1">
              <w:r w:rsidRPr="008039E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А40-39759/2025</w:t>
              </w:r>
            </w:hyperlink>
          </w:p>
        </w:tc>
        <w:tc>
          <w:tcPr>
            <w:tcW w:w="1596" w:type="dxa"/>
          </w:tcPr>
          <w:p w14:paraId="4384F079" w14:textId="6119D984" w:rsidR="00BC25B8" w:rsidRPr="00BC25B8" w:rsidRDefault="00BC25B8" w:rsidP="00171B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Судебного акта не было</w:t>
            </w:r>
          </w:p>
        </w:tc>
        <w:tc>
          <w:tcPr>
            <w:tcW w:w="2069" w:type="dxa"/>
          </w:tcPr>
          <w:p w14:paraId="5E0A1AA3" w14:textId="427E69F2" w:rsidR="00BC25B8" w:rsidRPr="00BC25B8" w:rsidRDefault="00BC25B8" w:rsidP="00171B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24.02.2025 г. </w:t>
            </w:r>
            <w:r w:rsidRPr="00BC2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 направлен через электронную систему подачи документов </w:t>
            </w:r>
            <w:proofErr w:type="spellStart"/>
            <w:r w:rsidRPr="00BC2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cadarbitr</w:t>
            </w:r>
            <w:proofErr w:type="spellEnd"/>
            <w:r w:rsidRPr="00BC2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C2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BC2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АС г. Москвы</w:t>
            </w:r>
          </w:p>
        </w:tc>
      </w:tr>
    </w:tbl>
    <w:p w14:paraId="2E738ADE" w14:textId="77777777" w:rsidR="0073704F" w:rsidRPr="0073704F" w:rsidRDefault="0073704F" w:rsidP="006C2625">
      <w:pPr>
        <w:rPr>
          <w:b/>
          <w:sz w:val="28"/>
          <w:szCs w:val="28"/>
        </w:rPr>
      </w:pPr>
    </w:p>
    <w:sectPr w:rsidR="0073704F" w:rsidRPr="0073704F" w:rsidSect="007B0DF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04F"/>
    <w:rsid w:val="00016CF4"/>
    <w:rsid w:val="00021DA4"/>
    <w:rsid w:val="0006101A"/>
    <w:rsid w:val="0007254A"/>
    <w:rsid w:val="000908E1"/>
    <w:rsid w:val="000E57B7"/>
    <w:rsid w:val="000E5C5A"/>
    <w:rsid w:val="0011071A"/>
    <w:rsid w:val="001108CD"/>
    <w:rsid w:val="00171BD2"/>
    <w:rsid w:val="001F65BA"/>
    <w:rsid w:val="002211D5"/>
    <w:rsid w:val="00257AFC"/>
    <w:rsid w:val="00286958"/>
    <w:rsid w:val="002B484E"/>
    <w:rsid w:val="002B4E6F"/>
    <w:rsid w:val="002C40F7"/>
    <w:rsid w:val="002C76EE"/>
    <w:rsid w:val="002F13C3"/>
    <w:rsid w:val="002F5ED4"/>
    <w:rsid w:val="00363EE5"/>
    <w:rsid w:val="003710A9"/>
    <w:rsid w:val="00395718"/>
    <w:rsid w:val="003B6719"/>
    <w:rsid w:val="003F24CB"/>
    <w:rsid w:val="004158DC"/>
    <w:rsid w:val="00422268"/>
    <w:rsid w:val="00423262"/>
    <w:rsid w:val="00436427"/>
    <w:rsid w:val="00443B01"/>
    <w:rsid w:val="00471126"/>
    <w:rsid w:val="00482998"/>
    <w:rsid w:val="004E18F2"/>
    <w:rsid w:val="00501CD4"/>
    <w:rsid w:val="00551106"/>
    <w:rsid w:val="00574D55"/>
    <w:rsid w:val="005B5E61"/>
    <w:rsid w:val="005F2031"/>
    <w:rsid w:val="005F6753"/>
    <w:rsid w:val="00633867"/>
    <w:rsid w:val="006C2625"/>
    <w:rsid w:val="00706379"/>
    <w:rsid w:val="00726DE8"/>
    <w:rsid w:val="0073704F"/>
    <w:rsid w:val="00750DC2"/>
    <w:rsid w:val="00764F7B"/>
    <w:rsid w:val="007B00BE"/>
    <w:rsid w:val="007B0DF8"/>
    <w:rsid w:val="007C2C5A"/>
    <w:rsid w:val="007E6096"/>
    <w:rsid w:val="007E7A7B"/>
    <w:rsid w:val="008039EB"/>
    <w:rsid w:val="00831448"/>
    <w:rsid w:val="00872DFC"/>
    <w:rsid w:val="00874831"/>
    <w:rsid w:val="008E6E42"/>
    <w:rsid w:val="00996328"/>
    <w:rsid w:val="009E6FD1"/>
    <w:rsid w:val="00A07F7D"/>
    <w:rsid w:val="00A17E90"/>
    <w:rsid w:val="00A21CD1"/>
    <w:rsid w:val="00A42118"/>
    <w:rsid w:val="00A86811"/>
    <w:rsid w:val="00AB3B43"/>
    <w:rsid w:val="00AD5DC9"/>
    <w:rsid w:val="00AE6D43"/>
    <w:rsid w:val="00B34D84"/>
    <w:rsid w:val="00B60DC7"/>
    <w:rsid w:val="00B92A06"/>
    <w:rsid w:val="00BA1ADB"/>
    <w:rsid w:val="00BB72EF"/>
    <w:rsid w:val="00BC25B8"/>
    <w:rsid w:val="00BC4B90"/>
    <w:rsid w:val="00BF0A96"/>
    <w:rsid w:val="00BF35D9"/>
    <w:rsid w:val="00C12F77"/>
    <w:rsid w:val="00C612AB"/>
    <w:rsid w:val="00CA7175"/>
    <w:rsid w:val="00CE7622"/>
    <w:rsid w:val="00D040F9"/>
    <w:rsid w:val="00D41B94"/>
    <w:rsid w:val="00D77C45"/>
    <w:rsid w:val="00E308A4"/>
    <w:rsid w:val="00E73D41"/>
    <w:rsid w:val="00F34CAD"/>
    <w:rsid w:val="00F40C1A"/>
    <w:rsid w:val="00F77085"/>
    <w:rsid w:val="00FA5B79"/>
    <w:rsid w:val="00FC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972C"/>
  <w15:chartTrackingRefBased/>
  <w15:docId w15:val="{57274E02-0D9B-4150-9DCD-84B1E432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0637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70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0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0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6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.arbitr.ru/Card/69fd41af-c2a7-4c9b-9e99-4890324deb3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ad.arbitr.ru/Card?number=&#1040;40-137008/2024" TargetMode="External"/><Relationship Id="rId5" Type="http://schemas.openxmlformats.org/officeDocument/2006/relationships/hyperlink" Target="http://kad.arbitr.ru/Card/c1cdb2de-5f47-4d4b-859e-3334cbc941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C924A-204A-45EA-B165-31FC4417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6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Отавина Наталья Владимировна</dc:creator>
  <cp:keywords/>
  <dc:description/>
  <cp:lastModifiedBy>Отавина Наталья Владимировна</cp:lastModifiedBy>
  <cp:revision>127</cp:revision>
  <cp:lastPrinted>2018-05-16T12:52:00Z</cp:lastPrinted>
  <dcterms:created xsi:type="dcterms:W3CDTF">2018-05-16T11:43:00Z</dcterms:created>
  <dcterms:modified xsi:type="dcterms:W3CDTF">2025-02-25T08:06:00Z</dcterms:modified>
</cp:coreProperties>
</file>